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797F"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28"/>
          <w:szCs w:val="28"/>
        </w:rPr>
        <w:t>202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年东语学院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“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阳光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心理委员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”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申请表</w:t>
      </w:r>
      <w:bookmarkEnd w:id="0"/>
    </w:p>
    <w:p w14:paraId="594A764B"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41"/>
        <w:gridCol w:w="1332"/>
        <w:gridCol w:w="2400"/>
        <w:gridCol w:w="1218"/>
        <w:gridCol w:w="1706"/>
      </w:tblGrid>
      <w:tr w14:paraId="279C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576D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917D"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127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563A"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3007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C740"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7DAD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BAAF"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 级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9CEC6"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DB0C">
            <w:pPr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任职时间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17DB"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年  月-  年  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62C6"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DA58"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5680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5515"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入校以来个人获奖、获优情况：</w:t>
            </w:r>
          </w:p>
          <w:p w14:paraId="20633774"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 w14:paraId="2C28BC5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A62349C"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586A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6FADD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工作成绩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B219F3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Times New Roman" w:cs="宋体"/>
                <w:bCs/>
                <w:color w:val="000000"/>
                <w:kern w:val="0"/>
                <w:sz w:val="24"/>
              </w:rPr>
              <w:t>包括基本职能和特色工作两方面，可附页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  <w:p w14:paraId="587B6D03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307FFA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54C9E1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8AF586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403D8C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AE906F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0BDA1C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054065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821FD0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FF0FA6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396C81"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AEC5A06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CAEA5B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D72B6B5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A8B833A">
      <w:pPr>
        <w:jc w:val="left"/>
      </w:pPr>
      <w:r>
        <w:rPr>
          <w:rFonts w:hint="eastAsia" w:ascii="宋体" w:hAnsi="宋体"/>
          <w:sz w:val="24"/>
        </w:rPr>
        <w:t>备  注：</w:t>
      </w:r>
      <w:r>
        <w:rPr>
          <w:rFonts w:hint="eastAsia" w:ascii="楷体_GB2312" w:hAnsi="宋体" w:eastAsia="楷体_GB2312"/>
          <w:sz w:val="24"/>
        </w:rPr>
        <w:t>陈述情况必须属实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DRhNzI4MzcyOTU4OGYzMjgzZWYwYzk2YzhmOGYifQ=="/>
  </w:docVars>
  <w:rsids>
    <w:rsidRoot w:val="00AA485D"/>
    <w:rsid w:val="00001821"/>
    <w:rsid w:val="0003362F"/>
    <w:rsid w:val="00093A94"/>
    <w:rsid w:val="005A2AFB"/>
    <w:rsid w:val="00621E4E"/>
    <w:rsid w:val="006E0078"/>
    <w:rsid w:val="007E45EF"/>
    <w:rsid w:val="00882F66"/>
    <w:rsid w:val="0094009A"/>
    <w:rsid w:val="00AA485D"/>
    <w:rsid w:val="00BE030A"/>
    <w:rsid w:val="00CD0C38"/>
    <w:rsid w:val="00CF481D"/>
    <w:rsid w:val="04013577"/>
    <w:rsid w:val="07A507EB"/>
    <w:rsid w:val="092826F0"/>
    <w:rsid w:val="1A3F646B"/>
    <w:rsid w:val="2F9D08F5"/>
    <w:rsid w:val="35526CD5"/>
    <w:rsid w:val="57A465F8"/>
    <w:rsid w:val="66D72EF3"/>
    <w:rsid w:val="7095601E"/>
    <w:rsid w:val="715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1</TotalTime>
  <ScaleCrop>false</ScaleCrop>
  <LinksUpToDate>false</LinksUpToDate>
  <CharactersWithSpaces>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2022-02-26T08:41:00Z</dcterms:created>
  <dc:creator>陆 春兰</dc:creator>
  <cp:lastModifiedBy>小政</cp:lastModifiedBy>
  <dcterms:modified xsi:type="dcterms:W3CDTF">2025-10-29T07:13:39Z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A4ED314552A14635A5CF12CBD3AB397B_12</vt:lpwstr>
  </property>
  <property fmtid="{D5CDD505-2E9C-101B-9397-08002B2CF9AE}" pid="4" name="KSOTemplateDocerSaveRecord">
    <vt:lpwstr>eyJoZGlkIjoiOTU2NDRhNzI4MzcyOTU4OGYzMjgzZWYwYzk2YzhmOGYiLCJ1c2VySWQiOiI0MjIwNTQ5ODEifQ==</vt:lpwstr>
  </property>
</Properties>
</file>