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2DBDD">
      <w:pPr>
        <w:jc w:val="center"/>
        <w:rPr>
          <w:rFonts w:hint="eastAsia" w:ascii="方正公文小标宋" w:hAnsi="方正公文小标宋" w:eastAsia="方正公文小标宋" w:cs="方正公文小标宋"/>
          <w:b/>
          <w:sz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36"/>
          <w:lang w:val="en-US" w:eastAsia="zh-CN"/>
        </w:rPr>
        <w:t>浙江工商大学“青雁成长计划”岗位</w:t>
      </w:r>
      <w:r>
        <w:rPr>
          <w:rFonts w:hint="eastAsia" w:ascii="方正公文小标宋" w:hAnsi="方正公文小标宋" w:eastAsia="方正公文小标宋" w:cs="方正公文小标宋"/>
          <w:b/>
          <w:sz w:val="36"/>
        </w:rPr>
        <w:t>报名表</w:t>
      </w:r>
    </w:p>
    <w:tbl>
      <w:tblPr>
        <w:tblStyle w:val="5"/>
        <w:tblpPr w:leftFromText="180" w:rightFromText="180" w:vertAnchor="page" w:horzAnchor="margin" w:tblpXSpec="center" w:tblpY="217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2136"/>
        <w:gridCol w:w="1249"/>
        <w:gridCol w:w="549"/>
        <w:gridCol w:w="1612"/>
        <w:gridCol w:w="2632"/>
      </w:tblGrid>
      <w:tr w14:paraId="50F3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 w14:paraId="6B9F4BB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姓 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名</w:t>
            </w:r>
          </w:p>
        </w:tc>
        <w:tc>
          <w:tcPr>
            <w:tcW w:w="2136" w:type="dxa"/>
            <w:vAlign w:val="center"/>
          </w:tcPr>
          <w:p w14:paraId="456C7F41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 w14:paraId="1A5ECFC6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出生年月</w:t>
            </w:r>
          </w:p>
        </w:tc>
        <w:tc>
          <w:tcPr>
            <w:tcW w:w="2161" w:type="dxa"/>
            <w:gridSpan w:val="2"/>
            <w:vAlign w:val="center"/>
          </w:tcPr>
          <w:p w14:paraId="379B608D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Merge w:val="restart"/>
            <w:vAlign w:val="center"/>
          </w:tcPr>
          <w:p w14:paraId="26D4DEA2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 w14:paraId="692F73FD">
            <w:pPr>
              <w:bidi w:val="0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  <w:p w14:paraId="11AF7CCE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049BB51E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02BCE58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（需要放照片）</w:t>
            </w:r>
          </w:p>
          <w:p w14:paraId="183A7FDB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310FB56F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37BE2ECD">
            <w:pPr>
              <w:bidi w:val="0"/>
              <w:rPr>
                <w:rFonts w:hint="eastAsia"/>
                <w:lang w:val="en-US" w:eastAsia="zh-CN"/>
              </w:rPr>
            </w:pPr>
          </w:p>
          <w:p w14:paraId="29392BF3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2390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 w14:paraId="0BBC1C8C">
            <w:pPr>
              <w:jc w:val="center"/>
              <w:rPr>
                <w:rFonts w:ascii="仿宋" w:hAnsi="仿宋" w:eastAsia="仿宋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政治面貌</w:t>
            </w:r>
          </w:p>
        </w:tc>
        <w:tc>
          <w:tcPr>
            <w:tcW w:w="2136" w:type="dxa"/>
            <w:vAlign w:val="center"/>
          </w:tcPr>
          <w:p w14:paraId="4D45CBC5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 w14:paraId="685D13A6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民    族</w:t>
            </w:r>
          </w:p>
        </w:tc>
        <w:tc>
          <w:tcPr>
            <w:tcW w:w="2161" w:type="dxa"/>
            <w:gridSpan w:val="2"/>
            <w:vAlign w:val="center"/>
          </w:tcPr>
          <w:p w14:paraId="3B3BE9E9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Merge w:val="continue"/>
            <w:vAlign w:val="center"/>
          </w:tcPr>
          <w:p w14:paraId="0765145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7B8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 w14:paraId="1ACDA2E5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本/硕/博</w:t>
            </w:r>
          </w:p>
        </w:tc>
        <w:tc>
          <w:tcPr>
            <w:tcW w:w="2136" w:type="dxa"/>
            <w:vAlign w:val="center"/>
          </w:tcPr>
          <w:p w14:paraId="3E475B5C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 w14:paraId="39AE631F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院</w:t>
            </w:r>
          </w:p>
        </w:tc>
        <w:tc>
          <w:tcPr>
            <w:tcW w:w="2161" w:type="dxa"/>
            <w:gridSpan w:val="2"/>
            <w:vAlign w:val="center"/>
          </w:tcPr>
          <w:p w14:paraId="0B3C37E9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Merge w:val="continue"/>
            <w:vAlign w:val="center"/>
          </w:tcPr>
          <w:p w14:paraId="7E9795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CA0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 w14:paraId="0AFACB9A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专业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班级</w:t>
            </w:r>
          </w:p>
        </w:tc>
        <w:tc>
          <w:tcPr>
            <w:tcW w:w="2136" w:type="dxa"/>
            <w:vAlign w:val="center"/>
          </w:tcPr>
          <w:p w14:paraId="713B4E88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 w14:paraId="025EFC80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    号</w:t>
            </w:r>
          </w:p>
        </w:tc>
        <w:tc>
          <w:tcPr>
            <w:tcW w:w="2161" w:type="dxa"/>
            <w:gridSpan w:val="2"/>
            <w:vAlign w:val="center"/>
          </w:tcPr>
          <w:p w14:paraId="552F5E6D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Merge w:val="continue"/>
            <w:vAlign w:val="center"/>
          </w:tcPr>
          <w:p w14:paraId="2622F9D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533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 w14:paraId="44D972F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联系电话</w:t>
            </w:r>
          </w:p>
        </w:tc>
        <w:tc>
          <w:tcPr>
            <w:tcW w:w="2136" w:type="dxa"/>
            <w:vAlign w:val="center"/>
          </w:tcPr>
          <w:p w14:paraId="0781D80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2F146470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健康状况</w:t>
            </w:r>
          </w:p>
        </w:tc>
        <w:tc>
          <w:tcPr>
            <w:tcW w:w="2161" w:type="dxa"/>
            <w:gridSpan w:val="2"/>
            <w:vAlign w:val="center"/>
          </w:tcPr>
          <w:p w14:paraId="5B38A15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Merge w:val="continue"/>
            <w:vAlign w:val="center"/>
          </w:tcPr>
          <w:p w14:paraId="275157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CAD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8" w:type="dxa"/>
            <w:vAlign w:val="center"/>
          </w:tcPr>
          <w:p w14:paraId="792F117A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意向选择</w:t>
            </w:r>
          </w:p>
        </w:tc>
        <w:tc>
          <w:tcPr>
            <w:tcW w:w="3934" w:type="dxa"/>
            <w:gridSpan w:val="3"/>
            <w:vAlign w:val="center"/>
          </w:tcPr>
          <w:p w14:paraId="09037E36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一志愿</w:t>
            </w:r>
          </w:p>
        </w:tc>
        <w:tc>
          <w:tcPr>
            <w:tcW w:w="4244" w:type="dxa"/>
            <w:gridSpan w:val="2"/>
            <w:vAlign w:val="center"/>
          </w:tcPr>
          <w:p w14:paraId="3F95ADE6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二志愿</w:t>
            </w:r>
          </w:p>
        </w:tc>
      </w:tr>
      <w:tr w14:paraId="41B5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28" w:type="dxa"/>
            <w:vMerge w:val="restart"/>
            <w:vAlign w:val="center"/>
          </w:tcPr>
          <w:p w14:paraId="0F7803D8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报名岗位</w:t>
            </w:r>
          </w:p>
        </w:tc>
        <w:tc>
          <w:tcPr>
            <w:tcW w:w="3934" w:type="dxa"/>
            <w:gridSpan w:val="3"/>
            <w:vAlign w:val="center"/>
          </w:tcPr>
          <w:p w14:paraId="78D3F49B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  <w:t>填岗位编号 如1</w:t>
            </w:r>
          </w:p>
        </w:tc>
        <w:tc>
          <w:tcPr>
            <w:tcW w:w="4244" w:type="dxa"/>
            <w:gridSpan w:val="2"/>
            <w:vAlign w:val="center"/>
          </w:tcPr>
          <w:p w14:paraId="198A8F37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</w:tr>
      <w:tr w14:paraId="30DF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8" w:type="dxa"/>
            <w:vMerge w:val="continue"/>
            <w:vAlign w:val="center"/>
          </w:tcPr>
          <w:p w14:paraId="59946921">
            <w:pPr>
              <w:jc w:val="center"/>
            </w:pPr>
          </w:p>
        </w:tc>
        <w:tc>
          <w:tcPr>
            <w:tcW w:w="3934" w:type="dxa"/>
            <w:gridSpan w:val="3"/>
            <w:vAlign w:val="center"/>
          </w:tcPr>
          <w:p w14:paraId="7F8C3A09">
            <w:pPr>
              <w:jc w:val="center"/>
              <w:rPr>
                <w:rFonts w:hint="default" w:ascii="仿宋" w:hAnsi="仿宋" w:eastAsia="仿宋"/>
                <w:i w:val="0"/>
                <w:i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是否愿意服从调剂</w:t>
            </w:r>
          </w:p>
        </w:tc>
        <w:tc>
          <w:tcPr>
            <w:tcW w:w="4244" w:type="dxa"/>
            <w:gridSpan w:val="2"/>
            <w:vAlign w:val="center"/>
          </w:tcPr>
          <w:p w14:paraId="06776CC9">
            <w:pPr>
              <w:jc w:val="center"/>
              <w:rPr>
                <w:rFonts w:hint="default" w:ascii="仿宋" w:hAnsi="仿宋" w:eastAsia="仿宋"/>
                <w:i w:val="0"/>
                <w:i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可上岗的时间（准确到日期）</w:t>
            </w:r>
          </w:p>
        </w:tc>
      </w:tr>
      <w:tr w14:paraId="1BD2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28" w:type="dxa"/>
            <w:vMerge w:val="continue"/>
            <w:vAlign w:val="center"/>
          </w:tcPr>
          <w:p w14:paraId="572400AD">
            <w:pPr>
              <w:jc w:val="center"/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</w:pPr>
          </w:p>
        </w:tc>
        <w:tc>
          <w:tcPr>
            <w:tcW w:w="3934" w:type="dxa"/>
            <w:gridSpan w:val="3"/>
            <w:vAlign w:val="center"/>
          </w:tcPr>
          <w:p w14:paraId="044CC0B9">
            <w:pPr>
              <w:jc w:val="center"/>
              <w:rPr>
                <w:rFonts w:hint="default" w:ascii="仿宋" w:hAnsi="仿宋" w:eastAsia="仿宋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  <w:t>是/否（填否则两个志愿均无法匹配，则自愿放弃参加计划）</w:t>
            </w:r>
          </w:p>
        </w:tc>
        <w:tc>
          <w:tcPr>
            <w:tcW w:w="4244" w:type="dxa"/>
            <w:gridSpan w:val="2"/>
            <w:vAlign w:val="center"/>
          </w:tcPr>
          <w:p w14:paraId="053B8C2F">
            <w:pPr>
              <w:jc w:val="center"/>
              <w:rPr>
                <w:rFonts w:hint="default" w:ascii="仿宋" w:hAnsi="仿宋" w:eastAsia="仿宋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  <w:t>可马上上岗/2024年10月8日可上岗</w:t>
            </w:r>
          </w:p>
        </w:tc>
      </w:tr>
      <w:tr w14:paraId="6E15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restart"/>
            <w:vAlign w:val="center"/>
          </w:tcPr>
          <w:p w14:paraId="28262D6E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个人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实习</w:t>
            </w:r>
          </w:p>
          <w:p w14:paraId="0A6C147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经历</w:t>
            </w:r>
          </w:p>
          <w:p w14:paraId="6C761FA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 w14:paraId="205C87B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起止时间</w:t>
            </w:r>
          </w:p>
        </w:tc>
        <w:tc>
          <w:tcPr>
            <w:tcW w:w="1612" w:type="dxa"/>
            <w:vAlign w:val="center"/>
          </w:tcPr>
          <w:p w14:paraId="2A514B8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单位名称</w:t>
            </w:r>
          </w:p>
        </w:tc>
        <w:tc>
          <w:tcPr>
            <w:tcW w:w="2632" w:type="dxa"/>
            <w:vAlign w:val="center"/>
          </w:tcPr>
          <w:p w14:paraId="50B5D708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岗位名称及工作内容</w:t>
            </w:r>
          </w:p>
        </w:tc>
      </w:tr>
      <w:tr w14:paraId="7D72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 w14:paraId="55811F5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 w14:paraId="27672C0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  <w:t>例：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2022.9.—2023.6.</w:t>
            </w:r>
          </w:p>
        </w:tc>
        <w:tc>
          <w:tcPr>
            <w:tcW w:w="1612" w:type="dxa"/>
            <w:vAlign w:val="center"/>
          </w:tcPr>
          <w:p w14:paraId="40A2E47B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Align w:val="center"/>
          </w:tcPr>
          <w:p w14:paraId="3B4674B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4BAC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 w14:paraId="65A19D6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 w14:paraId="4F85473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1FC3466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Align w:val="center"/>
          </w:tcPr>
          <w:p w14:paraId="60B1958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0B6D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restart"/>
            <w:vAlign w:val="center"/>
          </w:tcPr>
          <w:p w14:paraId="17C0E5A7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5D0BE7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曾在学生组织/社团任职情况</w:t>
            </w:r>
          </w:p>
          <w:p w14:paraId="4C3F07D0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F0A899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6" w:type="dxa"/>
            <w:vAlign w:val="center"/>
          </w:tcPr>
          <w:p w14:paraId="217A1076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起止时间</w:t>
            </w:r>
          </w:p>
        </w:tc>
        <w:tc>
          <w:tcPr>
            <w:tcW w:w="1798" w:type="dxa"/>
            <w:gridSpan w:val="2"/>
            <w:vAlign w:val="center"/>
          </w:tcPr>
          <w:p w14:paraId="18C39741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组织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名称</w:t>
            </w:r>
          </w:p>
        </w:tc>
        <w:tc>
          <w:tcPr>
            <w:tcW w:w="1612" w:type="dxa"/>
            <w:vAlign w:val="center"/>
          </w:tcPr>
          <w:p w14:paraId="494DD4C1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职务</w:t>
            </w:r>
          </w:p>
        </w:tc>
        <w:tc>
          <w:tcPr>
            <w:tcW w:w="2632" w:type="dxa"/>
            <w:vAlign w:val="center"/>
          </w:tcPr>
          <w:p w14:paraId="7D06C379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工作内容</w:t>
            </w:r>
          </w:p>
        </w:tc>
      </w:tr>
      <w:tr w14:paraId="7128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 w14:paraId="541F1B4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6" w:type="dxa"/>
            <w:vAlign w:val="center"/>
          </w:tcPr>
          <w:p w14:paraId="6E5645E2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  <w:t>例：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2022.9.—2023.6.</w:t>
            </w:r>
          </w:p>
        </w:tc>
        <w:tc>
          <w:tcPr>
            <w:tcW w:w="1798" w:type="dxa"/>
            <w:gridSpan w:val="2"/>
            <w:vAlign w:val="center"/>
          </w:tcPr>
          <w:p w14:paraId="13FA940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 w14:paraId="378ACADE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Align w:val="center"/>
          </w:tcPr>
          <w:p w14:paraId="51EB1785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593C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 w14:paraId="707E867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6" w:type="dxa"/>
            <w:vAlign w:val="center"/>
          </w:tcPr>
          <w:p w14:paraId="7F72C94E">
            <w:pPr>
              <w:jc w:val="center"/>
              <w:rPr>
                <w:rFonts w:hint="default" w:ascii="仿宋" w:hAnsi="仿宋" w:eastAsia="仿宋"/>
                <w:sz w:val="24"/>
                <w:lang w:val="en-US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27A247CA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 w14:paraId="1E75B97C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Align w:val="center"/>
          </w:tcPr>
          <w:p w14:paraId="6E2EBB5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1330C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restart"/>
            <w:vAlign w:val="center"/>
          </w:tcPr>
          <w:p w14:paraId="50E32349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个人所获奖励及荣誉</w:t>
            </w:r>
          </w:p>
          <w:p w14:paraId="27C291E4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AE1A040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注：奖项级别可分为国家级/省级/学校/院系级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限填5项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3934" w:type="dxa"/>
            <w:gridSpan w:val="3"/>
            <w:vAlign w:val="center"/>
          </w:tcPr>
          <w:p w14:paraId="421B45A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获奖时间</w:t>
            </w:r>
          </w:p>
        </w:tc>
        <w:tc>
          <w:tcPr>
            <w:tcW w:w="1612" w:type="dxa"/>
            <w:vAlign w:val="center"/>
          </w:tcPr>
          <w:p w14:paraId="6209445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奖项名称</w:t>
            </w:r>
          </w:p>
        </w:tc>
        <w:tc>
          <w:tcPr>
            <w:tcW w:w="2632" w:type="dxa"/>
            <w:vAlign w:val="center"/>
          </w:tcPr>
          <w:p w14:paraId="2E17FF1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奖项级别</w:t>
            </w:r>
          </w:p>
        </w:tc>
      </w:tr>
      <w:tr w14:paraId="59FD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 w14:paraId="5D25E3F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 w14:paraId="309C573A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 w14:paraId="2ADFCA0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Align w:val="center"/>
          </w:tcPr>
          <w:p w14:paraId="7684F925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4313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 w14:paraId="74595CC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 w14:paraId="6F750BF7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 w14:paraId="1C613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Align w:val="center"/>
          </w:tcPr>
          <w:p w14:paraId="33ED458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2EBD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 w14:paraId="54B9EA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 w14:paraId="3080318B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 w14:paraId="4EC3456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Align w:val="center"/>
          </w:tcPr>
          <w:p w14:paraId="516871B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6836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 w14:paraId="6307285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 w14:paraId="0790DAF8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 w14:paraId="3A1A4EBA"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32" w:type="dxa"/>
            <w:vAlign w:val="center"/>
          </w:tcPr>
          <w:p w14:paraId="31A7F8D2">
            <w:pPr>
              <w:jc w:val="center"/>
              <w:rPr>
                <w:rFonts w:hint="eastAsia" w:ascii="仿宋" w:hAnsi="仿宋" w:eastAsia="仿宋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0445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 w14:paraId="0D8CE6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 w14:paraId="0F09CC8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 w14:paraId="4EE5E0A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Align w:val="center"/>
          </w:tcPr>
          <w:p w14:paraId="458D11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61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</w:trPr>
        <w:tc>
          <w:tcPr>
            <w:tcW w:w="1428" w:type="dxa"/>
            <w:vAlign w:val="center"/>
          </w:tcPr>
          <w:p w14:paraId="389ECF84"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与申请岗位相关的特长、爱好、技能、实践经历等情况说明</w:t>
            </w:r>
          </w:p>
        </w:tc>
        <w:tc>
          <w:tcPr>
            <w:tcW w:w="8178" w:type="dxa"/>
            <w:gridSpan w:val="5"/>
            <w:vAlign w:val="center"/>
          </w:tcPr>
          <w:p w14:paraId="6249C9BF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00C0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1428" w:type="dxa"/>
            <w:vAlign w:val="center"/>
          </w:tcPr>
          <w:p w14:paraId="4C6AC300">
            <w:pPr>
              <w:jc w:val="left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其他希望说明的情况</w:t>
            </w:r>
          </w:p>
          <w:p w14:paraId="27F02FED">
            <w:pPr>
              <w:jc w:val="left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（如曾参加青雁成长计划等，没有可填“无”）</w:t>
            </w:r>
          </w:p>
        </w:tc>
        <w:tc>
          <w:tcPr>
            <w:tcW w:w="8178" w:type="dxa"/>
            <w:gridSpan w:val="5"/>
            <w:vAlign w:val="center"/>
          </w:tcPr>
          <w:p w14:paraId="20EA613E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4847812">
            <w:pPr>
              <w:rPr>
                <w:rFonts w:ascii="仿宋" w:hAnsi="仿宋" w:eastAsia="仿宋"/>
                <w:sz w:val="24"/>
              </w:rPr>
            </w:pPr>
          </w:p>
          <w:p w14:paraId="1024AA09">
            <w:pPr>
              <w:rPr>
                <w:rFonts w:ascii="仿宋" w:hAnsi="仿宋" w:eastAsia="仿宋"/>
                <w:sz w:val="24"/>
              </w:rPr>
            </w:pPr>
          </w:p>
        </w:tc>
      </w:tr>
      <w:tr w14:paraId="007A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428" w:type="dxa"/>
            <w:vAlign w:val="center"/>
          </w:tcPr>
          <w:p w14:paraId="739BED6F">
            <w:pPr>
              <w:jc w:val="left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辅导员/导师审核意见</w:t>
            </w:r>
          </w:p>
        </w:tc>
        <w:tc>
          <w:tcPr>
            <w:tcW w:w="8178" w:type="dxa"/>
            <w:gridSpan w:val="5"/>
            <w:vAlign w:val="center"/>
          </w:tcPr>
          <w:p w14:paraId="34E5207A">
            <w:pPr>
              <w:rPr>
                <w:rFonts w:hint="eastAsia" w:ascii="仿宋" w:hAnsi="仿宋" w:eastAsia="仿宋"/>
                <w:color w:val="808080" w:themeColor="background1" w:themeShade="8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808080" w:themeColor="background1" w:themeShade="8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808080" w:themeColor="background1" w:themeShade="80"/>
                <w:sz w:val="24"/>
                <w:lang w:val="en-US" w:eastAsia="zh-CN"/>
              </w:rPr>
              <w:t>请</w:t>
            </w:r>
            <w:r>
              <w:rPr>
                <w:rFonts w:hint="eastAsia" w:ascii="仿宋" w:hAnsi="仿宋" w:eastAsia="仿宋"/>
                <w:color w:val="808080" w:themeColor="background1" w:themeShade="80"/>
                <w:sz w:val="24"/>
              </w:rPr>
              <w:t>对思想、政治、日常表现以及身心健康状况</w:t>
            </w:r>
            <w:r>
              <w:rPr>
                <w:rFonts w:hint="eastAsia" w:ascii="仿宋" w:hAnsi="仿宋" w:eastAsia="仿宋"/>
                <w:color w:val="808080" w:themeColor="background1" w:themeShade="80"/>
                <w:sz w:val="24"/>
                <w:lang w:val="en-US" w:eastAsia="zh-CN"/>
              </w:rPr>
              <w:t>进行综合评价，并明确注明是否同意其参加报名</w:t>
            </w:r>
            <w:r>
              <w:rPr>
                <w:rFonts w:hint="eastAsia" w:ascii="仿宋" w:hAnsi="仿宋" w:eastAsia="仿宋"/>
                <w:color w:val="808080" w:themeColor="background1" w:themeShade="80"/>
                <w:sz w:val="24"/>
                <w:lang w:eastAsia="zh-CN"/>
              </w:rPr>
              <w:t>）</w:t>
            </w:r>
          </w:p>
          <w:p w14:paraId="2E0225D4">
            <w:pPr>
              <w:rPr>
                <w:rFonts w:hint="eastAsia" w:ascii="仿宋" w:hAnsi="仿宋" w:eastAsia="仿宋"/>
                <w:color w:val="808080" w:themeColor="background1" w:themeShade="80"/>
                <w:sz w:val="24"/>
                <w:lang w:eastAsia="zh-CN"/>
              </w:rPr>
            </w:pPr>
          </w:p>
          <w:p w14:paraId="7CE70743">
            <w:pPr>
              <w:rPr>
                <w:rFonts w:hint="eastAsia" w:ascii="仿宋" w:hAnsi="仿宋" w:eastAsia="仿宋"/>
                <w:color w:val="808080" w:themeColor="background1" w:themeShade="80"/>
                <w:sz w:val="24"/>
                <w:lang w:eastAsia="zh-CN"/>
              </w:rPr>
            </w:pPr>
          </w:p>
          <w:p w14:paraId="1D7D354B">
            <w:pPr>
              <w:ind w:firstLine="4800" w:firstLineChars="20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辅导员/导师签字：</w:t>
            </w:r>
          </w:p>
          <w:p w14:paraId="05A0917E">
            <w:pPr>
              <w:rPr>
                <w:rFonts w:hint="default" w:ascii="仿宋" w:hAnsi="仿宋" w:eastAsia="仿宋"/>
                <w:color w:val="808080" w:themeColor="background1" w:themeShade="8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年   月   日</w:t>
            </w:r>
          </w:p>
        </w:tc>
      </w:tr>
      <w:tr w14:paraId="03A88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428" w:type="dxa"/>
            <w:vAlign w:val="center"/>
          </w:tcPr>
          <w:p w14:paraId="2DAAB629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学院团委</w:t>
            </w:r>
          </w:p>
          <w:p w14:paraId="5BCC34B1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审核意见</w:t>
            </w:r>
          </w:p>
        </w:tc>
        <w:tc>
          <w:tcPr>
            <w:tcW w:w="8178" w:type="dxa"/>
            <w:gridSpan w:val="5"/>
            <w:vAlign w:val="center"/>
          </w:tcPr>
          <w:p w14:paraId="5DBA8706">
            <w:pPr>
              <w:ind w:firstLine="6240" w:firstLineChars="26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198E443A">
            <w:pPr>
              <w:ind w:firstLine="6240" w:firstLineChars="26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41DF9FFC">
            <w:pPr>
              <w:ind w:firstLine="5520" w:firstLineChars="23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签章：</w:t>
            </w:r>
          </w:p>
          <w:p w14:paraId="0962FB3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年   月   日 </w:t>
            </w:r>
          </w:p>
        </w:tc>
      </w:tr>
      <w:tr w14:paraId="4ECF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428" w:type="dxa"/>
            <w:vAlign w:val="center"/>
          </w:tcPr>
          <w:p w14:paraId="52703854">
            <w:pPr>
              <w:jc w:val="left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学院党委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审核意见</w:t>
            </w:r>
          </w:p>
        </w:tc>
        <w:tc>
          <w:tcPr>
            <w:tcW w:w="8178" w:type="dxa"/>
            <w:gridSpan w:val="5"/>
            <w:vAlign w:val="center"/>
          </w:tcPr>
          <w:p w14:paraId="38B5A72C"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 </w:t>
            </w:r>
          </w:p>
          <w:p w14:paraId="4016D397">
            <w:pPr>
              <w:rPr>
                <w:rFonts w:hint="default" w:ascii="仿宋" w:hAnsi="仿宋" w:eastAsia="仿宋"/>
                <w:color w:val="808080" w:themeColor="background1" w:themeShade="8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808080" w:themeColor="background1" w:themeShade="80"/>
                <w:sz w:val="24"/>
                <w:lang w:val="en-US" w:eastAsia="zh-CN"/>
              </w:rPr>
              <w:t>（签字即默认同意该学生外出实习，实习安全及过程管理具体参照专业实习要求执行）</w:t>
            </w:r>
          </w:p>
          <w:p w14:paraId="5E25999A"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6330E308">
            <w:pPr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6306EB6B">
            <w:pPr>
              <w:ind w:firstLine="5520" w:firstLineChars="23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签章：</w:t>
            </w:r>
          </w:p>
          <w:p w14:paraId="2C82A0F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年   月   日 </w:t>
            </w:r>
          </w:p>
        </w:tc>
      </w:tr>
      <w:tr w14:paraId="6656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6" w:type="dxa"/>
            <w:gridSpan w:val="6"/>
            <w:vAlign w:val="center"/>
          </w:tcPr>
          <w:p w14:paraId="623A8554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1506F674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本人承诺：</w:t>
            </w:r>
          </w:p>
          <w:p w14:paraId="1C66112A">
            <w:pPr>
              <w:rPr>
                <w:rFonts w:ascii="仿宋" w:hAnsi="仿宋" w:eastAsia="仿宋"/>
                <w:sz w:val="24"/>
              </w:rPr>
            </w:pPr>
          </w:p>
          <w:p w14:paraId="0DC7DAEF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以上所填报资料完全属实。如有不实，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将取消报名资格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2F92BB09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此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sz w:val="24"/>
              </w:rPr>
              <w:t>表一经发出，即视为本人承诺有效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不得随意退出计划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，接受学校对实习过程的管理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01C3B2C9">
            <w:pPr>
              <w:rPr>
                <w:rFonts w:ascii="仿宋" w:hAnsi="仿宋" w:eastAsia="仿宋"/>
                <w:sz w:val="24"/>
              </w:rPr>
            </w:pPr>
          </w:p>
          <w:p w14:paraId="347438B8">
            <w:pPr>
              <w:ind w:firstLine="6960" w:firstLineChars="2900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</w:tbl>
    <w:p w14:paraId="66FF43A6">
      <w:pPr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备注：以上审核意见务必确保有签章，如缺签章，报名表视为无效。</w:t>
      </w:r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087A822-D73C-4ACE-8DDA-CA18135B091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73849CF-C08E-4A5B-B661-2E08C004AB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B8252E9-C871-4B76-A85F-975B30C4B9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F1934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CB815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ZDIzMjBhYjY3YjcwYmIxYWI1NjM4YzVmYjEyMDMifQ=="/>
  </w:docVars>
  <w:rsids>
    <w:rsidRoot w:val="002760A7"/>
    <w:rsid w:val="00262090"/>
    <w:rsid w:val="002760A7"/>
    <w:rsid w:val="00360862"/>
    <w:rsid w:val="003E62C3"/>
    <w:rsid w:val="004A017A"/>
    <w:rsid w:val="004D41EB"/>
    <w:rsid w:val="005A1A66"/>
    <w:rsid w:val="008C54EA"/>
    <w:rsid w:val="00C929CE"/>
    <w:rsid w:val="00EE321B"/>
    <w:rsid w:val="00F12151"/>
    <w:rsid w:val="00F1791A"/>
    <w:rsid w:val="00F9134C"/>
    <w:rsid w:val="018607C2"/>
    <w:rsid w:val="06FE7897"/>
    <w:rsid w:val="07C4099D"/>
    <w:rsid w:val="086C39BE"/>
    <w:rsid w:val="0C3B07CE"/>
    <w:rsid w:val="12D11CAA"/>
    <w:rsid w:val="17067800"/>
    <w:rsid w:val="174A7A80"/>
    <w:rsid w:val="19025C83"/>
    <w:rsid w:val="192F5CA4"/>
    <w:rsid w:val="1AA759C9"/>
    <w:rsid w:val="1B1570CC"/>
    <w:rsid w:val="1C994FF7"/>
    <w:rsid w:val="1DB00010"/>
    <w:rsid w:val="1E876CCF"/>
    <w:rsid w:val="1F2A1AC7"/>
    <w:rsid w:val="21921BEA"/>
    <w:rsid w:val="225C14E7"/>
    <w:rsid w:val="22EB365A"/>
    <w:rsid w:val="253B28B5"/>
    <w:rsid w:val="284B1061"/>
    <w:rsid w:val="29897574"/>
    <w:rsid w:val="2BDB3891"/>
    <w:rsid w:val="2D012636"/>
    <w:rsid w:val="2D4268A9"/>
    <w:rsid w:val="2EA514AC"/>
    <w:rsid w:val="31942FB2"/>
    <w:rsid w:val="326D2F6A"/>
    <w:rsid w:val="327B3822"/>
    <w:rsid w:val="32A8543E"/>
    <w:rsid w:val="33DB7B8B"/>
    <w:rsid w:val="3482493D"/>
    <w:rsid w:val="35053DC7"/>
    <w:rsid w:val="36A46B44"/>
    <w:rsid w:val="36BB634B"/>
    <w:rsid w:val="37F33251"/>
    <w:rsid w:val="397D6AB9"/>
    <w:rsid w:val="3AA32F36"/>
    <w:rsid w:val="3C942B7F"/>
    <w:rsid w:val="3F3226EB"/>
    <w:rsid w:val="3FCE2E11"/>
    <w:rsid w:val="40B7291D"/>
    <w:rsid w:val="43171E14"/>
    <w:rsid w:val="454C6532"/>
    <w:rsid w:val="456F14C8"/>
    <w:rsid w:val="46D23CBF"/>
    <w:rsid w:val="48190DF9"/>
    <w:rsid w:val="4EB244E8"/>
    <w:rsid w:val="4FA9473B"/>
    <w:rsid w:val="5405177D"/>
    <w:rsid w:val="54C92D6D"/>
    <w:rsid w:val="54E842BA"/>
    <w:rsid w:val="587B6AF7"/>
    <w:rsid w:val="5E7B2A47"/>
    <w:rsid w:val="5F630180"/>
    <w:rsid w:val="5FB912F3"/>
    <w:rsid w:val="64515522"/>
    <w:rsid w:val="663F6E0D"/>
    <w:rsid w:val="66575DF4"/>
    <w:rsid w:val="66F278C5"/>
    <w:rsid w:val="675C3547"/>
    <w:rsid w:val="687228EF"/>
    <w:rsid w:val="68916BE9"/>
    <w:rsid w:val="68AB2E7A"/>
    <w:rsid w:val="69503ED6"/>
    <w:rsid w:val="6A8D40E1"/>
    <w:rsid w:val="6ABA2914"/>
    <w:rsid w:val="6AE96E7B"/>
    <w:rsid w:val="6B5346C8"/>
    <w:rsid w:val="6D60662C"/>
    <w:rsid w:val="701559EB"/>
    <w:rsid w:val="73A00CA7"/>
    <w:rsid w:val="77ED4BF8"/>
    <w:rsid w:val="78E5118E"/>
    <w:rsid w:val="79E605D1"/>
    <w:rsid w:val="7A2669C6"/>
    <w:rsid w:val="7E3F7E95"/>
    <w:rsid w:val="7F43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572</Characters>
  <Lines>5</Lines>
  <Paragraphs>1</Paragraphs>
  <TotalTime>1</TotalTime>
  <ScaleCrop>false</ScaleCrop>
  <LinksUpToDate>false</LinksUpToDate>
  <CharactersWithSpaces>771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2020-08-29T14:32:00Z</dcterms:created>
  <dc:creator>徐 威</dc:creator>
  <cp:lastModifiedBy>H.T.J</cp:lastModifiedBy>
  <cp:lastPrinted>2018-08-14T10:19:00Z</cp:lastPrinted>
  <dcterms:modified xsi:type="dcterms:W3CDTF">2024-09-18T09:25:12Z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543EF15843E54B84BBAD8F7A92AB17BB_13</vt:lpwstr>
  </property>
</Properties>
</file>